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4CD4467F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6A145A4" w14:textId="73F94D56" w:rsidR="00F96F6C" w:rsidRDefault="00F96F6C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E18D540" w14:textId="77777777" w:rsidR="00F96F6C" w:rsidRDefault="00F96F6C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3B1C0A40" w14:textId="68F8DDB8" w:rsidR="0094275C" w:rsidRP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11022F12" w14:textId="77777777" w:rsidR="00F96F6C" w:rsidRPr="00F96F6C" w:rsidRDefault="0073240F" w:rsidP="00F96F6C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F6C">
        <w:rPr>
          <w:rFonts w:ascii="Times New Roman" w:hAnsi="Times New Roman" w:cs="Times New Roman"/>
        </w:rPr>
        <w:t xml:space="preserve">jako osoba fizyczna zawodowo wykonuje działalność gospodarczą </w:t>
      </w:r>
      <w:r w:rsidR="00903E74" w:rsidRPr="00F96F6C">
        <w:rPr>
          <w:rFonts w:ascii="Times New Roman" w:hAnsi="Times New Roman" w:cs="Times New Roman"/>
        </w:rPr>
        <w:t>z wykorzystaniem</w:t>
      </w:r>
      <w:r w:rsidR="004604F3" w:rsidRPr="00F96F6C">
        <w:rPr>
          <w:rFonts w:ascii="Times New Roman" w:hAnsi="Times New Roman" w:cs="Times New Roman"/>
        </w:rPr>
        <w:t xml:space="preserve"> pracy własnej i</w:t>
      </w:r>
      <w:r w:rsidR="00903E74" w:rsidRPr="00F96F6C">
        <w:rPr>
          <w:rFonts w:ascii="Times New Roman" w:hAnsi="Times New Roman" w:cs="Times New Roman"/>
        </w:rPr>
        <w:t xml:space="preserve"> kwalifikacji zawodowych w rzemiośle potwierdzonych dowodem kwalifikacji zawodowych w rzemiośle w rozumieniu art. 3 ust. 1 Ustawy to znaczy</w:t>
      </w:r>
      <w:r w:rsidR="004B568A" w:rsidRPr="00F96F6C">
        <w:rPr>
          <w:rFonts w:ascii="Times New Roman" w:hAnsi="Times New Roman" w:cs="Times New Roman"/>
        </w:rPr>
        <w:t xml:space="preserve">: </w:t>
      </w:r>
    </w:p>
    <w:p w14:paraId="4013ED0F" w14:textId="77777777" w:rsidR="00F96F6C" w:rsidRDefault="00F96F6C" w:rsidP="00F96F6C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662AB84A" w14:textId="1BD47186" w:rsidR="00903E74" w:rsidRPr="00F96F6C" w:rsidRDefault="00903E74" w:rsidP="00F96F6C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F96F6C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 </w:t>
      </w:r>
    </w:p>
    <w:p w14:paraId="1AEF0D6C" w14:textId="41279610" w:rsidR="00833B1D" w:rsidRPr="00F96F6C" w:rsidRDefault="00903E74" w:rsidP="00F96F6C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 w:rsidR="00406897"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66701D3A" w14:textId="77777777" w:rsidR="00AC7E43" w:rsidRPr="005A3BE8" w:rsidRDefault="00AC7E43" w:rsidP="00F96F6C">
      <w:p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</w:p>
    <w:p w14:paraId="004CA581" w14:textId="4DA9FCCE" w:rsidR="00AC7E43" w:rsidRPr="005A3BE8" w:rsidRDefault="00AC7E43" w:rsidP="00F96F6C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</w:t>
      </w:r>
      <w:r w:rsidR="00EB1265" w:rsidRPr="005A3BE8">
        <w:rPr>
          <w:rFonts w:ascii="Times New Roman" w:hAnsi="Times New Roman" w:cs="Times New Roman"/>
        </w:rPr>
        <w:t xml:space="preserve"> </w:t>
      </w:r>
      <w:r w:rsidR="00EB1265" w:rsidRPr="005A3BE8">
        <w:rPr>
          <w:rFonts w:ascii="Times New Roman" w:hAnsi="Times New Roman" w:cs="Times New Roman"/>
          <w:b/>
          <w:bCs/>
        </w:rPr>
        <w:t>mikroprzedsiębiorcą/małym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5A3BE8">
        <w:rPr>
          <w:rFonts w:ascii="Times New Roman" w:hAnsi="Times New Roman" w:cs="Times New Roman"/>
          <w:b/>
          <w:bCs/>
        </w:rPr>
        <w:t xml:space="preserve"> </w:t>
      </w:r>
      <w:r w:rsidR="00EB1265" w:rsidRPr="005A3BE8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>
        <w:rPr>
          <w:rFonts w:ascii="Times New Roman" w:hAnsi="Times New Roman" w:cs="Times New Roman"/>
        </w:rPr>
        <w:t>1</w:t>
      </w:r>
      <w:r w:rsidR="00EB1265" w:rsidRPr="005A3BE8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465FA93A" w14:textId="26B4CB11" w:rsidR="00524EBF" w:rsidRPr="00F96F6C" w:rsidRDefault="002E1750" w:rsidP="00F96F6C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kierować młodocianego na badania lekarskie, zgodnie z przepisami i ponosić koszty z tym związane;</w:t>
      </w:r>
    </w:p>
    <w:p w14:paraId="6AB98E7C" w14:textId="28F81A4D" w:rsidR="00617162" w:rsidRPr="005A3BE8" w:rsidRDefault="00617162" w:rsidP="00F96F6C">
      <w:pPr>
        <w:pStyle w:val="Akapitzlist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F96F6C">
      <w:pPr>
        <w:pStyle w:val="Akapitzlist"/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F96F6C">
      <w:pPr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F96F6C">
      <w:pPr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F96F6C">
      <w:pPr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F96F6C">
      <w:pPr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F96F6C">
      <w:pPr>
        <w:numPr>
          <w:ilvl w:val="0"/>
          <w:numId w:val="17"/>
        </w:numPr>
        <w:suppressAutoHyphens/>
        <w:spacing w:after="0" w:line="276" w:lineRule="auto"/>
        <w:ind w:left="567" w:hanging="567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F96F6C">
      <w:pPr>
        <w:pStyle w:val="Standardowy1"/>
        <w:numPr>
          <w:ilvl w:val="0"/>
          <w:numId w:val="15"/>
        </w:numPr>
        <w:spacing w:line="276" w:lineRule="auto"/>
        <w:ind w:left="567" w:hanging="567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F96F6C">
      <w:pPr>
        <w:pStyle w:val="Standardowy1"/>
        <w:numPr>
          <w:ilvl w:val="0"/>
          <w:numId w:val="15"/>
        </w:numPr>
        <w:spacing w:line="276" w:lineRule="auto"/>
        <w:ind w:left="567" w:hanging="567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9244D18" w14:textId="3C9B9A78" w:rsidR="002E1750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  <w:bookmarkStart w:id="0" w:name="_GoBack"/>
      <w:bookmarkEnd w:id="0"/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 w:rsidSect="00F96F6C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04D70" w14:textId="77777777" w:rsidR="00663FFC" w:rsidRDefault="00663FFC" w:rsidP="00182A42">
      <w:pPr>
        <w:spacing w:after="0" w:line="240" w:lineRule="auto"/>
      </w:pPr>
      <w:r>
        <w:separator/>
      </w:r>
    </w:p>
  </w:endnote>
  <w:endnote w:type="continuationSeparator" w:id="0">
    <w:p w14:paraId="23E3D71E" w14:textId="77777777" w:rsidR="00663FFC" w:rsidRDefault="00663FFC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DF81B" w14:textId="77777777" w:rsidR="00663FFC" w:rsidRDefault="00663FFC" w:rsidP="00182A42">
      <w:pPr>
        <w:spacing w:after="0" w:line="240" w:lineRule="auto"/>
      </w:pPr>
      <w:r>
        <w:separator/>
      </w:r>
    </w:p>
  </w:footnote>
  <w:footnote w:type="continuationSeparator" w:id="0">
    <w:p w14:paraId="74ACDB6C" w14:textId="77777777" w:rsidR="00663FFC" w:rsidRDefault="00663FFC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32D67"/>
    <w:multiLevelType w:val="hybridMultilevel"/>
    <w:tmpl w:val="0158D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0"/>
  </w:num>
  <w:num w:numId="5">
    <w:abstractNumId w:val="18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6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91B24"/>
    <w:rsid w:val="004A5197"/>
    <w:rsid w:val="004B02B2"/>
    <w:rsid w:val="004B568A"/>
    <w:rsid w:val="00524EBF"/>
    <w:rsid w:val="005A3BE8"/>
    <w:rsid w:val="005E151E"/>
    <w:rsid w:val="00617162"/>
    <w:rsid w:val="00663FFC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96F6C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9082F7-1BD5-4C84-85FC-E758B6B8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2025-11-03T08:12:00Z</dcterms:created>
  <dcterms:modified xsi:type="dcterms:W3CDTF">2025-11-03T08:17:00Z</dcterms:modified>
</cp:coreProperties>
</file>